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9F" w:rsidRPr="00DA47EB" w:rsidRDefault="004E589F" w:rsidP="004E589F">
      <w:pPr>
        <w:pStyle w:val="a5"/>
        <w:rPr>
          <w:rFonts w:ascii="Times New Roman" w:hAnsi="Times New Roman"/>
          <w:sz w:val="18"/>
          <w:szCs w:val="18"/>
        </w:rPr>
      </w:pPr>
      <w:r w:rsidRPr="00DA47EB">
        <w:rPr>
          <w:rFonts w:ascii="Times New Roman" w:hAnsi="Times New Roman"/>
          <w:sz w:val="18"/>
          <w:szCs w:val="18"/>
        </w:rPr>
        <w:t>Договор № __________________________</w:t>
      </w:r>
    </w:p>
    <w:p w:rsidR="004E589F" w:rsidRPr="00DA47EB" w:rsidRDefault="004E589F" w:rsidP="004E589F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об образовании по образовательным программам дошкольного образования</w:t>
      </w:r>
      <w:r w:rsidRPr="00DA47EB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 </w:t>
      </w:r>
    </w:p>
    <w:p w:rsidR="004E589F" w:rsidRPr="00DA47EB" w:rsidRDefault="004E589F" w:rsidP="004E589F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>(НОДА)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г. Казань                                                                                    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    «____» __________ 202    г.</w:t>
      </w:r>
    </w:p>
    <w:p w:rsidR="004E589F" w:rsidRPr="00DA47EB" w:rsidRDefault="004E589F" w:rsidP="004E589F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E589F" w:rsidRPr="00DA47EB" w:rsidRDefault="004E589F" w:rsidP="004E589F">
      <w:pPr>
        <w:shd w:val="clear" w:color="auto" w:fill="FFFFFF"/>
        <w:ind w:firstLine="284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автономное  дошкольное образовательное учреждение «Центр развития ребенка -детский сад №16" Ново-Савиновского района </w:t>
      </w:r>
      <w:proofErr w:type="spellStart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г</w:t>
      </w:r>
      <w:proofErr w:type="gramStart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.К</w:t>
      </w:r>
      <w:proofErr w:type="gramEnd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азани</w:t>
      </w:r>
      <w:proofErr w:type="spellEnd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(далее «Учреждение») </w:t>
      </w:r>
      <w:r w:rsidRPr="00DA47EB">
        <w:rPr>
          <w:rFonts w:ascii="Times New Roman" w:hAnsi="Times New Roman" w:cs="Times New Roman"/>
          <w:sz w:val="18"/>
          <w:szCs w:val="18"/>
        </w:rPr>
        <w:t xml:space="preserve">осуществляющее   образовательную   деятельность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на основании лицензии</w:t>
      </w:r>
      <w:bookmarkStart w:id="0" w:name="_GoBack"/>
      <w:bookmarkEnd w:id="0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№ 6630 от 02.06.2015 г. выданной </w:t>
      </w:r>
      <w:proofErr w:type="spellStart"/>
      <w:r w:rsidRPr="00DA47EB">
        <w:rPr>
          <w:rFonts w:ascii="Times New Roman" w:hAnsi="Times New Roman" w:cs="Times New Roman"/>
          <w:color w:val="000000"/>
          <w:sz w:val="18"/>
          <w:szCs w:val="18"/>
        </w:rPr>
        <w:t>МОиН</w:t>
      </w:r>
      <w:proofErr w:type="spellEnd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РТ, именуемое в дальнейшем «Исполнитель», в лице заведующей </w:t>
      </w:r>
      <w:proofErr w:type="spellStart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Шайдуллиной</w:t>
      </w:r>
      <w:proofErr w:type="spellEnd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Е.В.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действующей на основании Устава с одной стороны, и </w:t>
      </w:r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____________________________________________________________________________________________________</w:t>
      </w: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,</w:t>
      </w:r>
    </w:p>
    <w:p w:rsidR="004E589F" w:rsidRPr="00DA47EB" w:rsidRDefault="004E589F" w:rsidP="004E589F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(</w:t>
      </w:r>
      <w:proofErr w:type="spell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ф.и.о.</w:t>
      </w:r>
      <w:proofErr w:type="spell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родителя полностью)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именуемые в дальнейшем «Заказчик», действующие в интересах несовершеннолетнего</w:t>
      </w: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___________________________________________________________________________________________________,</w:t>
      </w:r>
    </w:p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                      (</w:t>
      </w:r>
      <w:proofErr w:type="spell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ф.и.</w:t>
      </w:r>
      <w:proofErr w:type="gram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о</w:t>
      </w:r>
      <w:proofErr w:type="gram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.</w:t>
      </w:r>
      <w:proofErr w:type="spell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полностью, </w:t>
      </w:r>
      <w:proofErr w:type="gram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дата</w:t>
      </w:r>
      <w:proofErr w:type="gram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рождения)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проживающего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по адресу</w:t>
      </w: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________________________________________________________________________________, </w:t>
      </w:r>
    </w:p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(адрес места жительства ребенка с указанием индекса)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именуемый в дальнейшем «Воспитанник», совместно именуемые «Стороны», заключили настоящий договор о нижеследующем:</w:t>
      </w:r>
    </w:p>
    <w:p w:rsidR="004E589F" w:rsidRPr="00DA47EB" w:rsidRDefault="004E589F" w:rsidP="004E589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5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Предмет договора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1.1. </w:t>
      </w:r>
      <w:r w:rsidRPr="00DA47EB">
        <w:rPr>
          <w:rFonts w:ascii="Times New Roman" w:hAnsi="Times New Roman" w:cs="Times New Roman"/>
          <w:sz w:val="18"/>
          <w:szCs w:val="18"/>
        </w:rPr>
        <w:t xml:space="preserve">Предметом договора являются оказание Учреждением Воспитаннику образовательных услуг в рамках реализации </w:t>
      </w:r>
      <w:r w:rsidRPr="00DA47EB">
        <w:rPr>
          <w:rFonts w:ascii="Times New Roman" w:hAnsi="Times New Roman" w:cs="Times New Roman"/>
          <w:b/>
          <w:sz w:val="18"/>
          <w:szCs w:val="18"/>
        </w:rPr>
        <w:t xml:space="preserve">адаптированной основной образовательной программы дошкольного образования </w:t>
      </w:r>
      <w:r w:rsidRPr="00DA47EB">
        <w:rPr>
          <w:rFonts w:ascii="Times New Roman" w:hAnsi="Times New Roman" w:cs="Times New Roman"/>
          <w:sz w:val="18"/>
          <w:szCs w:val="18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1.2. Форма обучения - дневная (очная).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</w:t>
      </w:r>
      <w:r w:rsidRPr="00DA47EB">
        <w:rPr>
          <w:rFonts w:ascii="Times New Roman" w:hAnsi="Times New Roman" w:cs="Times New Roman"/>
          <w:b/>
          <w:sz w:val="18"/>
          <w:szCs w:val="18"/>
        </w:rPr>
        <w:t>«Адаптированная основная  образовательная программа дошкольного образования для детей с НОДА" МАДОУ" Центр развития ребенка - детский сад №16"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spellStart"/>
      <w:r w:rsidRPr="00DA47EB">
        <w:rPr>
          <w:rFonts w:ascii="Times New Roman" w:hAnsi="Times New Roman" w:cs="Times New Roman"/>
          <w:sz w:val="18"/>
          <w:szCs w:val="18"/>
        </w:rPr>
        <w:t>составляет___________календарных</w:t>
      </w:r>
      <w:proofErr w:type="spellEnd"/>
      <w:r w:rsidRPr="00DA47EB">
        <w:rPr>
          <w:rFonts w:ascii="Times New Roman" w:hAnsi="Times New Roman" w:cs="Times New Roman"/>
          <w:sz w:val="18"/>
          <w:szCs w:val="18"/>
        </w:rPr>
        <w:t xml:space="preserve"> года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.(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>лет)</w:t>
      </w:r>
    </w:p>
    <w:p w:rsidR="004E589F" w:rsidRPr="00DA47EB" w:rsidRDefault="004E589F" w:rsidP="004E589F">
      <w:pPr>
        <w:ind w:left="284" w:hanging="426"/>
        <w:jc w:val="both"/>
        <w:rPr>
          <w:rFonts w:ascii="Times New Roman" w:hAnsi="Times New Roman" w:cs="Times New Roman"/>
          <w:color w:val="111111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         1.5. Режим пребывания Воспитанника в образовательной организации – с понедельника по пятницу, 10,5 часов. Выходные дни – суббота, воскресенье, праздничные дни. Режим работы не распространяется на адаптационный период, который индивидуально согласовывается заведующей, педагогом-психологом и воспитателем группы.</w:t>
      </w:r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</w:t>
      </w:r>
    </w:p>
    <w:p w:rsidR="004E589F" w:rsidRPr="00DA47EB" w:rsidRDefault="004E589F" w:rsidP="004E589F">
      <w:pPr>
        <w:ind w:left="284" w:hanging="426"/>
        <w:jc w:val="both"/>
        <w:rPr>
          <w:rFonts w:ascii="Times New Roman" w:hAnsi="Times New Roman" w:cs="Times New Roman"/>
          <w:color w:val="111111"/>
          <w:sz w:val="18"/>
          <w:szCs w:val="18"/>
        </w:rPr>
      </w:pPr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              В летний период  (июль-август) в отпускной период педагогов и период  уменьшения количества детей в группах компенсирующей направленности  возможно посещение группы общеразвивающей направленности детьми с незначительными двигательными нарушениями по согласованию с заведующим МАДОУ.</w:t>
      </w:r>
    </w:p>
    <w:p w:rsidR="004E589F" w:rsidRPr="00DA47EB" w:rsidRDefault="004E589F" w:rsidP="004E589F">
      <w:pPr>
        <w:ind w:left="284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        1.7</w:t>
      </w:r>
      <w:proofErr w:type="gramStart"/>
      <w:r w:rsidRPr="00DA47EB">
        <w:rPr>
          <w:rFonts w:ascii="Times New Roman" w:hAnsi="Times New Roman" w:cs="Times New Roman"/>
          <w:b/>
          <w:sz w:val="18"/>
          <w:szCs w:val="18"/>
        </w:rPr>
        <w:t xml:space="preserve">    П</w:t>
      </w:r>
      <w:proofErr w:type="gramEnd"/>
      <w:r w:rsidRPr="00DA47EB">
        <w:rPr>
          <w:rFonts w:ascii="Times New Roman" w:hAnsi="Times New Roman" w:cs="Times New Roman"/>
          <w:b/>
          <w:sz w:val="18"/>
          <w:szCs w:val="18"/>
        </w:rPr>
        <w:t>ри наличии  тяжелых двигательных нарушений у ребенка, в соответствием с рекомендациями городской  ПМПК, заведующий устанавливает индивидуальный график посещения ребенком МАДОУ  в сопровождении взрослого:</w:t>
      </w:r>
    </w:p>
    <w:p w:rsidR="004E589F" w:rsidRPr="00DA47EB" w:rsidRDefault="004E589F" w:rsidP="004E589F">
      <w:pPr>
        <w:ind w:left="284" w:hanging="426"/>
        <w:jc w:val="both"/>
        <w:rPr>
          <w:rFonts w:ascii="Times New Roman" w:hAnsi="Times New Roman" w:cs="Times New Roman"/>
          <w:color w:val="111111"/>
          <w:sz w:val="18"/>
          <w:szCs w:val="18"/>
        </w:rPr>
      </w:pPr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        _____________________________________________________________________________________________________________</w:t>
      </w:r>
    </w:p>
    <w:p w:rsidR="004E589F" w:rsidRPr="00DA47EB" w:rsidRDefault="004E589F" w:rsidP="004E589F">
      <w:pPr>
        <w:ind w:left="284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        Сопровождающий обязан </w:t>
      </w:r>
      <w:proofErr w:type="gramStart"/>
      <w:r w:rsidRPr="00DA47EB">
        <w:rPr>
          <w:rFonts w:ascii="Times New Roman" w:hAnsi="Times New Roman" w:cs="Times New Roman"/>
          <w:b/>
          <w:sz w:val="18"/>
          <w:szCs w:val="18"/>
        </w:rPr>
        <w:t>предоставить медицинские документы</w:t>
      </w:r>
      <w:proofErr w:type="gramEnd"/>
      <w:r w:rsidRPr="00DA47EB">
        <w:rPr>
          <w:rFonts w:ascii="Times New Roman" w:hAnsi="Times New Roman" w:cs="Times New Roman"/>
          <w:b/>
          <w:sz w:val="18"/>
          <w:szCs w:val="18"/>
        </w:rPr>
        <w:t xml:space="preserve"> о состоянии здоровья.</w:t>
      </w:r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 </w:t>
      </w:r>
    </w:p>
    <w:p w:rsidR="004E589F" w:rsidRPr="00DA47EB" w:rsidRDefault="004E589F" w:rsidP="004E589F">
      <w:pPr>
        <w:ind w:left="284" w:hanging="426"/>
        <w:jc w:val="both"/>
        <w:rPr>
          <w:rFonts w:ascii="Times New Roman" w:hAnsi="Times New Roman" w:cs="Times New Roman"/>
          <w:color w:val="111111"/>
          <w:sz w:val="18"/>
          <w:szCs w:val="18"/>
        </w:rPr>
      </w:pPr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       1.8. График и условия посещения могут  быть изменены в течени</w:t>
      </w:r>
      <w:proofErr w:type="gramStart"/>
      <w:r w:rsidRPr="00DA47EB">
        <w:rPr>
          <w:rFonts w:ascii="Times New Roman" w:hAnsi="Times New Roman" w:cs="Times New Roman"/>
          <w:color w:val="111111"/>
          <w:sz w:val="18"/>
          <w:szCs w:val="18"/>
        </w:rPr>
        <w:t>и</w:t>
      </w:r>
      <w:proofErr w:type="gramEnd"/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времени посещения ребенком д/с по решению </w:t>
      </w:r>
      <w:proofErr w:type="spellStart"/>
      <w:r w:rsidRPr="00DA47EB">
        <w:rPr>
          <w:rFonts w:ascii="Times New Roman" w:hAnsi="Times New Roman" w:cs="Times New Roman"/>
          <w:color w:val="111111"/>
          <w:sz w:val="18"/>
          <w:szCs w:val="18"/>
        </w:rPr>
        <w:t>ПМПк</w:t>
      </w:r>
      <w:proofErr w:type="spellEnd"/>
      <w:r w:rsidRPr="00DA47EB">
        <w:rPr>
          <w:rFonts w:ascii="Times New Roman" w:hAnsi="Times New Roman" w:cs="Times New Roman"/>
          <w:color w:val="111111"/>
          <w:sz w:val="18"/>
          <w:szCs w:val="18"/>
        </w:rPr>
        <w:t xml:space="preserve"> МАДОУ путем составления доп. соглашения к данному договору.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1.9. Воспитанник зачисляется в группу № ________   компенсирующей  направленности для детей с НОДА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на основании заявления Заказчиков, протокола комиссии по комплектованию №______________от ___________________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p w:rsidR="004E589F" w:rsidRPr="00DA47EB" w:rsidRDefault="004E589F" w:rsidP="004E589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5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Взаимодействие Сторон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2.1. Исполнитель вправе: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деятельность, с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вободно выбирать, разрабатывать и применять методики обучения и воспитания детей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4E589F" w:rsidRPr="00DA47EB" w:rsidRDefault="004E589F" w:rsidP="004E589F">
      <w:pPr>
        <w:shd w:val="clear" w:color="auto" w:fill="FFFFFF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2.1.2. Отчислять Воспитанника из Учреждения:</w:t>
      </w:r>
    </w:p>
    <w:p w:rsidR="004E589F" w:rsidRPr="00DA47EB" w:rsidRDefault="004E589F" w:rsidP="004E5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По инициативе Заказчиков;</w:t>
      </w:r>
    </w:p>
    <w:p w:rsidR="004E589F" w:rsidRPr="00DA47EB" w:rsidRDefault="004E589F" w:rsidP="004E5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По истечению срока действия настоящего договора;</w:t>
      </w:r>
    </w:p>
    <w:p w:rsidR="004E589F" w:rsidRPr="00DA47EB" w:rsidRDefault="004E589F" w:rsidP="004E5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По медицинским показаниям.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2.1.3. Переводить Воспитанников в другие группы в следующих случаях:</w:t>
      </w:r>
    </w:p>
    <w:p w:rsidR="004E589F" w:rsidRPr="00DA47EB" w:rsidRDefault="004E589F" w:rsidP="004E589F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при уменьшении количества детей;</w:t>
      </w:r>
    </w:p>
    <w:p w:rsidR="004E589F" w:rsidRPr="00DA47EB" w:rsidRDefault="004E589F" w:rsidP="004E589F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на время карантина;</w:t>
      </w:r>
    </w:p>
    <w:p w:rsidR="004E589F" w:rsidRPr="00DA47EB" w:rsidRDefault="004E589F" w:rsidP="004E589F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в летний период; только по согласованию с руководителем;</w:t>
      </w:r>
    </w:p>
    <w:p w:rsidR="004E589F" w:rsidRPr="00DA47EB" w:rsidRDefault="004E589F" w:rsidP="004E589F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на период ремонта.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2.1.4. Изменять плату за присмотр и уход в Учреждении на основании Постановлений Исполнительного комитета </w:t>
      </w:r>
      <w:proofErr w:type="spell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г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.К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азани</w:t>
      </w:r>
      <w:proofErr w:type="spell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:rsidR="004E589F" w:rsidRPr="00DA47EB" w:rsidRDefault="004E589F" w:rsidP="004E589F">
      <w:pPr>
        <w:shd w:val="clear" w:color="auto" w:fill="FFFFFF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2.1.5. Требовать выполнения условий настоящего договора.</w:t>
      </w:r>
    </w:p>
    <w:p w:rsidR="004E589F" w:rsidRPr="00DA47EB" w:rsidRDefault="004E589F" w:rsidP="004E589F">
      <w:pPr>
        <w:shd w:val="clear" w:color="auto" w:fill="FFFFFF"/>
        <w:ind w:firstLine="284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2.1.6. Вносить предложения по совершенствованию воспитания Воспитанника в семье.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2.1.7. Рекомендовать Заказчикам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2.1.8. Не  передавать  Воспитанника  Заказчикам,  если те  находятся  в  состоянии  алкогольного,  токсического  или наркотического опьянения.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2.1.9. Не принимать в детский сад больного Воспитанника. 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2.1.10. Защищать права и достоинства Воспитанника, следить за соблюдением его прав Заказчиками, родителями и родственниками других воспитанников, а так же сотрудниками ДОУ.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lastRenderedPageBreak/>
        <w:t xml:space="preserve">2.1.11. Предоставлять Воспитаннику дополнительные образовательные услуги (за рамками образовательной деятельности),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по запросам Заказчиков и возможностям детского сада,</w:t>
      </w:r>
      <w:r w:rsidRPr="00DA47EB">
        <w:rPr>
          <w:rFonts w:ascii="Times New Roman" w:hAnsi="Times New Roman" w:cs="Times New Roman"/>
          <w:sz w:val="18"/>
          <w:szCs w:val="18"/>
        </w:rPr>
        <w:t xml:space="preserve"> наименование,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объем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и форма которых определены в Договоре об оказании дополнительных платных образовательных и иных услуг.</w:t>
      </w:r>
    </w:p>
    <w:p w:rsidR="004E589F" w:rsidRPr="00DA47EB" w:rsidRDefault="004E589F" w:rsidP="004E589F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Исполнитель_________________                                                                                         Заказчик_________________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2.1.12. Устанавливать и взимать с Заказчиков плату за дополнительные платные образовательные и иные услуги.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2.2. Заказчики вправе: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2.2.4. Выбирать виды дополнительных платных образовательных и иных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2.2.7. Оказывать добровольную спонсорскую, благотворительную помощь детскому саду на внебюджетный фонд МАДОУ на приобретение оборудования, ремонтные работы, пополнение развивающей среды, на улучшение материально-технической базы, обеспечение охраны жизни и здоровья воспитанников  и пр.</w:t>
      </w:r>
    </w:p>
    <w:p w:rsidR="004E589F" w:rsidRPr="00DA47EB" w:rsidRDefault="004E589F" w:rsidP="004E589F">
      <w:pPr>
        <w:pStyle w:val="2"/>
        <w:spacing w:after="0" w:line="240" w:lineRule="auto"/>
        <w:jc w:val="both"/>
        <w:rPr>
          <w:color w:val="000000"/>
          <w:sz w:val="18"/>
          <w:szCs w:val="18"/>
        </w:rPr>
      </w:pPr>
      <w:r w:rsidRPr="00DA47EB">
        <w:rPr>
          <w:color w:val="000000"/>
          <w:sz w:val="18"/>
          <w:szCs w:val="18"/>
        </w:rPr>
        <w:t xml:space="preserve">     </w:t>
      </w:r>
      <w:r w:rsidRPr="00DA47EB">
        <w:rPr>
          <w:b/>
          <w:color w:val="111111"/>
          <w:sz w:val="18"/>
          <w:szCs w:val="18"/>
        </w:rPr>
        <w:t>2.2.8 Родитель согласен (не согласен)___________(</w:t>
      </w:r>
      <w:r w:rsidRPr="00DA47EB">
        <w:rPr>
          <w:color w:val="111111"/>
          <w:sz w:val="18"/>
          <w:szCs w:val="18"/>
        </w:rPr>
        <w:t>подчеркнуть нужное и поставить подпись</w:t>
      </w:r>
      <w:r w:rsidRPr="00DA47EB">
        <w:rPr>
          <w:b/>
          <w:color w:val="111111"/>
          <w:sz w:val="18"/>
          <w:szCs w:val="18"/>
        </w:rPr>
        <w:t>) на использование информации, касающейся жизни Воспитанника в МАДОУ (фото и др.) в средствах массовой информации, а также на обработку персональных данных.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2.3. Исполнитель обязан: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2.3.1. Обеспечить Заказчикам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Заказчиков.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программы), требованиями Санитарных правил  и условиями настоящего Договора.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2.3.3. Довести до Заказчиков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2.3.10. Обеспечить необходимое для Воспитанника сбалансированное питание в соответствии с предъявляемыми Санитарными правилами</w:t>
      </w:r>
      <w:r w:rsidRPr="00DA47EB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DA47EB">
        <w:rPr>
          <w:rFonts w:ascii="Times New Roman" w:hAnsi="Times New Roman" w:cs="Times New Roman"/>
          <w:sz w:val="18"/>
          <w:szCs w:val="18"/>
        </w:rPr>
        <w:t xml:space="preserve"> и в пределах выделяемого бюджетного финансирования. 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2.3.11.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Переводить Воспитанника в следующую возрастную группу (в случае комплектования групп по одновозрастному принципу) 1 сентября текущего года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2.3.12. Уведомить Заказчиков о нецелесообразности оказания Воспитаннику образовательной услуги в объеме, предусмотренной    разделом I вследствие  его индивидуальных   особенностей,   делающих   невозможным  или  педагогически нецелесообразным оказание данной услуги.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Заказчиков и Воспитанника.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2.4. Заказчики обязаны: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2.4.1. 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2.4.3. Своевременно вносить плату за присмотр и уход за Воспитанником, в размере и порядке, согласно разделу </w:t>
      </w:r>
      <w:r w:rsidRPr="00DA47EB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lastRenderedPageBreak/>
        <w:t xml:space="preserve">2.4.4.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, предусмотренные уставом образовательной организации. </w:t>
      </w:r>
      <w:proofErr w:type="gramStart"/>
      <w:r w:rsidRPr="00DA47EB">
        <w:rPr>
          <w:rFonts w:ascii="Times New Roman" w:hAnsi="Times New Roman" w:cs="Times New Roman"/>
          <w:color w:val="000000"/>
          <w:sz w:val="18"/>
          <w:szCs w:val="18"/>
        </w:rPr>
        <w:t>Предоставлять документы необходимые для установления родительской платы за присмотр и уход за ребенком в Учреждении, а также документы на льготы (родители, пользующиеся льготами по оплате за содержание ребенка в Детском саду, обязаны предоставить необходимые документы и ежегодно их обновлять, в противном случае оплата за содержание ребенка в Детском саду будет составлять 100%).</w:t>
      </w:r>
      <w:proofErr w:type="gramEnd"/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2.4.6. Обеспечить посещение Воспитанником образовательной организации согласно правилам внутреннего распорядка воспитанников МАДОУ "ЦРР-детский сад №16"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2.4.7.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Строго придерживаться режима дня Детского сада: вовремя приводить Воспитанника  и вовремя забирать его; в случае если Заказчики задерживаются по уважительным причинам и не могут забрать Воспитанника до установленного срока, </w:t>
      </w:r>
    </w:p>
    <w:p w:rsidR="004E589F" w:rsidRPr="00DA47EB" w:rsidRDefault="004E589F" w:rsidP="004E589F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Исполнитель_________________                                                                                         Заказчик_________________</w:t>
      </w:r>
    </w:p>
    <w:p w:rsidR="004E589F" w:rsidRDefault="004E589F" w:rsidP="004E589F">
      <w:pPr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необходимо информировать об этом воспитателя группы и заведующего Детским садом.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2.4.8. Лично передавать и забирать Воспитанника у воспитателя, не передоверяя Воспитанника лицам, не достигшим 16-летнего возраста. В исключительных случаях, на основании письменного заявления Заказчиков и приказа по Детскому саду, забирать Воспитанника имеет право взрослый старше 16 лет на основании доверенности.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2.4.9. Предупреждать Учреждение об индивидуальных психических особенностях Воспитанника письменно; посещать родительские собрания и консультации; неукоснительно выполнять предписания медицинского персонала и рекомендации специалистов. 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2.4.10. Взаимодействовать с Детским садом по всем направлениям воспитания и обучения Воспитанника, а также:</w:t>
      </w:r>
    </w:p>
    <w:p w:rsidR="004E589F" w:rsidRPr="00DA47EB" w:rsidRDefault="004E589F" w:rsidP="004E589F">
      <w:pPr>
        <w:shd w:val="clear" w:color="auto" w:fill="FFFFFF"/>
        <w:ind w:left="426" w:hanging="425"/>
        <w:jc w:val="both"/>
        <w:rPr>
          <w:rFonts w:ascii="Times New Roman" w:hAnsi="Times New Roman" w:cs="Times New Roman"/>
          <w:iCs/>
          <w:color w:val="000000"/>
          <w:sz w:val="18"/>
          <w:szCs w:val="18"/>
        </w:rPr>
      </w:pPr>
      <w:proofErr w:type="gramStart"/>
      <w:r w:rsidRPr="00DA47EB">
        <w:rPr>
          <w:rFonts w:ascii="Times New Roman" w:hAnsi="Times New Roman" w:cs="Times New Roman"/>
          <w:sz w:val="18"/>
          <w:szCs w:val="18"/>
        </w:rPr>
        <w:t>- приводить Воспитанника в Детский сад</w:t>
      </w: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опрятно одетым;</w:t>
      </w:r>
      <w:proofErr w:type="gramEnd"/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предоставить Воспитаннику для обеспечения комфортного пребывания в Детском саду в течение дня: сменную одежду для прогулки (штаны, варежки, перчатки) с учетом погоды и времени года;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сменное белье (трусы, майки), пижаму — в холодный период; памперсы по необходимости;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расческу, носовые платки;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своевременно (не позднее, чем за сутки) информировать Детский сад о выходе Воспитанника после отпуска или болезни, чтобы ему было обеспечено питание;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добросовестно и своевременно выполнять рекомендации всех специалистов, работающих с Воспитанником (учителей </w:t>
      </w:r>
      <w:proofErr w:type="gramStart"/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-д</w:t>
      </w:r>
      <w:proofErr w:type="gramEnd"/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ефектологов, воспитателей, учителей-логопедов, педагога-психолога, медицинских работников, музыкального руководителя);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проводить профилактическую и оздоровительную работу с Воспитанником в домашних условиях, согласно рекомендациям врача и старшей медсестры;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своевременно по назначению медицинского персонала Детского сада, посещать врачей-специалистов и в установленные сроки представлять заключения этих специалистов о состоянии здоровья Воспитанника;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не   приводить   Воспитанника   в  Детский сад  с   признаками   простудных   или   инфекционных   заболеваний,   для предотвращения их распространение среди других воспитанников;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не допускать физического и психического насилия,  оскорбительных заявлений относительно своего ребенка, других детей, их родителей, а так же сотрудников Детского сада.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2.4.11. Информировать Исполнителя о предстоящем отсутствии Воспитанника в образовательной организации или его болезни по тел.521-75-77 или 521.67-94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E589F" w:rsidRPr="00CF5C64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CF5C64">
        <w:rPr>
          <w:rFonts w:ascii="Times New Roman" w:hAnsi="Times New Roman" w:cs="Times New Roman"/>
          <w:sz w:val="18"/>
          <w:szCs w:val="18"/>
        </w:rPr>
        <w:t xml:space="preserve">2.4.12. </w:t>
      </w:r>
      <w:proofErr w:type="gramStart"/>
      <w:r w:rsidRPr="00CF5C64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CF5C64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4E589F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CF5C64">
        <w:rPr>
          <w:rFonts w:ascii="Times New Roman" w:hAnsi="Times New Roman" w:cs="Times New Roman"/>
          <w:sz w:val="18"/>
          <w:szCs w:val="18"/>
        </w:rPr>
        <w:t xml:space="preserve">2.4.13. </w:t>
      </w:r>
      <w:r>
        <w:rPr>
          <w:rFonts w:ascii="Times New Roman" w:hAnsi="Times New Roman" w:cs="Times New Roman"/>
          <w:sz w:val="18"/>
          <w:szCs w:val="18"/>
        </w:rPr>
        <w:t>В случае отсутствия ребёнка в МАДОУ не по причине болезни:</w:t>
      </w:r>
    </w:p>
    <w:p w:rsidR="004E589F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более 5 дней (включая выходные и праздничные дни) необходимо предоставлять только справку о состоянии здоровья от участкового педиатра;</w:t>
      </w:r>
    </w:p>
    <w:p w:rsidR="004E589F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менее 5 дней только справку об отсутствии контакта ребёнка с инфекционными больными;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если справка получена в платной клинике, необходимо дополнительно принести справку об отсутствии контакта ребёнка с инфицированным больным из детской поликлиники по месту жительства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2.4.14</w:t>
      </w:r>
      <w:r w:rsidRPr="00DA47EB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На территории детского сада не курить, не распивать спиртные напитки, не мусорить, не приводить и не выгуливать собак, не устраивать родительских собраний на территории и в группах Детского сада без разрешения на это администрации Учреждения.</w:t>
      </w:r>
    </w:p>
    <w:p w:rsidR="004E589F" w:rsidRPr="00DA47EB" w:rsidRDefault="004E589F" w:rsidP="004E589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2.4.15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. После передачи Воспитанника Заказчикам немедленно покинуть территорию Учреждения.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2.4.16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. В случае недоразумений или конфликтов выяснять все интересующие вопросы в тактичной форме в отсутствии детей.</w:t>
      </w:r>
    </w:p>
    <w:p w:rsidR="004E589F" w:rsidRPr="00DA47EB" w:rsidRDefault="004E589F" w:rsidP="004E589F">
      <w:pPr>
        <w:tabs>
          <w:tab w:val="num" w:pos="0"/>
        </w:tabs>
        <w:jc w:val="both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     2.4.1</w:t>
      </w:r>
      <w:r>
        <w:rPr>
          <w:rFonts w:ascii="Times New Roman" w:hAnsi="Times New Roman" w:cs="Times New Roman"/>
          <w:b/>
          <w:sz w:val="18"/>
          <w:szCs w:val="18"/>
        </w:rPr>
        <w:t>7</w:t>
      </w:r>
      <w:r w:rsidRPr="00DA47EB">
        <w:rPr>
          <w:rFonts w:ascii="Times New Roman" w:hAnsi="Times New Roman" w:cs="Times New Roman"/>
          <w:b/>
          <w:sz w:val="18"/>
          <w:szCs w:val="18"/>
        </w:rPr>
        <w:t xml:space="preserve">. Взаимодействовать с МАДОУ по всем направлениям воспитания и развития воспитанника, выражать согласие (несогласие)_______________ </w:t>
      </w:r>
      <w:r w:rsidRPr="00DA47EB">
        <w:rPr>
          <w:rFonts w:ascii="Times New Roman" w:hAnsi="Times New Roman" w:cs="Times New Roman"/>
          <w:sz w:val="18"/>
          <w:szCs w:val="18"/>
          <w:u w:val="single"/>
        </w:rPr>
        <w:t>(нужное подчеркнуть и поставить роспись</w:t>
      </w:r>
      <w:proofErr w:type="gramStart"/>
      <w:r w:rsidRPr="00DA47EB">
        <w:rPr>
          <w:rFonts w:ascii="Times New Roman" w:hAnsi="Times New Roman" w:cs="Times New Roman"/>
          <w:b/>
          <w:sz w:val="18"/>
          <w:szCs w:val="18"/>
        </w:rPr>
        <w:t>)н</w:t>
      </w:r>
      <w:proofErr w:type="gramEnd"/>
      <w:r w:rsidRPr="00DA47EB">
        <w:rPr>
          <w:rFonts w:ascii="Times New Roman" w:hAnsi="Times New Roman" w:cs="Times New Roman"/>
          <w:b/>
          <w:sz w:val="18"/>
          <w:szCs w:val="18"/>
        </w:rPr>
        <w:t xml:space="preserve">а психолого-медико-педагогическое обследование в рамках </w:t>
      </w:r>
      <w:proofErr w:type="spellStart"/>
      <w:r w:rsidRPr="00DA47EB">
        <w:rPr>
          <w:rFonts w:ascii="Times New Roman" w:hAnsi="Times New Roman" w:cs="Times New Roman"/>
          <w:b/>
          <w:sz w:val="18"/>
          <w:szCs w:val="18"/>
        </w:rPr>
        <w:t>ПМПк</w:t>
      </w:r>
      <w:proofErr w:type="spellEnd"/>
      <w:r w:rsidRPr="00DA47EB">
        <w:rPr>
          <w:rFonts w:ascii="Times New Roman" w:hAnsi="Times New Roman" w:cs="Times New Roman"/>
          <w:b/>
          <w:sz w:val="18"/>
          <w:szCs w:val="18"/>
        </w:rPr>
        <w:t xml:space="preserve"> МАДОУ.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4E589F" w:rsidRPr="00DA47EB" w:rsidRDefault="004E589F" w:rsidP="004E589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за </w:t>
      </w:r>
      <w:proofErr w:type="gramStart"/>
      <w:r w:rsidRPr="00DA47EB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Pr="00DA47EB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3.1. </w:t>
      </w: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Заказчику предоставляются льготы по оплате за присмотр и уход в размере 100% - как  ребенку 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-и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нвалиду согласно п.3. ст.65 ФЗ «Об образовании в Российской Федерации» семьям.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3.2 В случае отсутствия инвалидности у ребенка оплата производится согласно Постановления ИКМО </w:t>
      </w:r>
      <w:proofErr w:type="spell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г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.К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азани</w:t>
      </w:r>
      <w:proofErr w:type="spell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от ___________№ ______________________ для детей с иными отклонениями в развитии    в размере ______________________   </w:t>
      </w:r>
    </w:p>
    <w:p w:rsidR="004E589F" w:rsidRPr="00DA47EB" w:rsidRDefault="004E589F" w:rsidP="004E589F">
      <w:pPr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:rsidR="004E589F" w:rsidRPr="00DA47EB" w:rsidRDefault="004E589F" w:rsidP="004E589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DA47EB">
        <w:rPr>
          <w:rFonts w:ascii="Times New Roman" w:hAnsi="Times New Roman" w:cs="Times New Roman"/>
          <w:b/>
          <w:sz w:val="18"/>
          <w:szCs w:val="18"/>
        </w:rPr>
        <w:t xml:space="preserve">V. Ответственность за неисполнение или ненадлежащее исполнение обязательств по договору, </w:t>
      </w:r>
    </w:p>
    <w:p w:rsidR="004E589F" w:rsidRPr="00DA47EB" w:rsidRDefault="004E589F" w:rsidP="004E589F">
      <w:pPr>
        <w:ind w:firstLine="284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порядок разрешения споров 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Заказчики несут ответственность, предусмотренную законодательством Российской Федерации и настоящим Договором.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4.2. Исполнитель не несет ответственности: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A47EB">
        <w:rPr>
          <w:rFonts w:ascii="Times New Roman" w:hAnsi="Times New Roman" w:cs="Times New Roman"/>
          <w:sz w:val="18"/>
          <w:szCs w:val="18"/>
        </w:rPr>
        <w:t>а) за отказ Заказчиков от определенных видов занятий или оздоровительно-коррекционных мероприятий, приводящих к ухудшению психологического, соматического и социального благополучия Воспитанника;</w:t>
      </w:r>
      <w:proofErr w:type="gramEnd"/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б) за качество коррекционной работы в случае отказа Заказчиков принимать участие в данном виде работы, выражающегося в непосещении Воспитанником Учреждения без уважительной причины, а так же в случае, если Заказчики не выполняют рекомендации специалистов, педагогов Учреждения; не принимают участия в собраниях и консультациях;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в) после передачи Воспитанника Заказчикам - Учреждение не несет ответственности за Воспитанника.</w:t>
      </w:r>
    </w:p>
    <w:p w:rsidR="004E589F" w:rsidRPr="00DA47EB" w:rsidRDefault="004E589F" w:rsidP="004E589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V. Основания изменения и расторжения договора 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E589F" w:rsidRPr="00DA47EB" w:rsidRDefault="004E589F" w:rsidP="004E589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VI. Заключительные положения 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действует до момента прекращения образовательных отношений    </w:t>
      </w:r>
      <w:r w:rsidRPr="00DA47EB">
        <w:rPr>
          <w:rFonts w:ascii="Times New Roman" w:hAnsi="Times New Roman" w:cs="Times New Roman"/>
          <w:sz w:val="18"/>
          <w:szCs w:val="18"/>
          <w:u w:val="single"/>
        </w:rPr>
        <w:t>"31" августа 202   __г.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4E589F" w:rsidRPr="00DA47EB" w:rsidRDefault="004E589F" w:rsidP="004E589F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Исполнитель_________________                                                                                         Заказчик_________________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E589F" w:rsidRPr="00DA47EB" w:rsidRDefault="004E589F" w:rsidP="004E589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Стороны, подписавшие настоящий Договор:</w:t>
      </w:r>
    </w:p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4E589F" w:rsidRPr="00DA47EB" w:rsidTr="007135EC">
        <w:tc>
          <w:tcPr>
            <w:tcW w:w="5387" w:type="dxa"/>
            <w:shd w:val="clear" w:color="auto" w:fill="auto"/>
          </w:tcPr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Учреждение –</w:t>
            </w: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МАДОУ «ЦРР-детский сад № 16»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Ново-Савиновского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г. Казани, 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Адрес: 420133, г. Казань, ул. Академика Лаврентьева, дом 28А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ИНН/КПП 1657026504/165701001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ОГРН 1021603144310,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Отделение НБ Республика Татарстан Банка России/УФК по Республике Татарстан 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азань</w:t>
            </w:r>
            <w:proofErr w:type="spell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БИК 019205400, 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/с 03234643927010001100 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/с 40102810445370000079 в УФК по Республике Татарстан, 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ЛАГ 75821088-Д/с 16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ЛАВ 75821088-Д/с 16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Тел.521-67-94, </w:t>
            </w:r>
            <w:hyperlink r:id="rId6" w:history="1"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  <w:lang w:val="en-US"/>
                </w:rPr>
                <w:t>madouds</w:t>
              </w:r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</w:rPr>
                <w:t>16@</w:t>
              </w:r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  <w:lang w:val="en-US"/>
                </w:rPr>
                <w:t>mail</w:t>
              </w:r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</w:rPr>
                <w:t>.</w:t>
              </w:r>
              <w:proofErr w:type="spellStart"/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Адрес сайта 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</w:t>
            </w:r>
            <w:proofErr w:type="spell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tatar</w:t>
            </w:r>
            <w:proofErr w:type="spell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Заведующий МАДОУ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«ЦРР-детский сад №16»_____________ 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Е.В.Шайдуллина</w:t>
            </w:r>
            <w:proofErr w:type="spellEnd"/>
          </w:p>
          <w:p w:rsidR="004E589F" w:rsidRPr="00DA47EB" w:rsidRDefault="004E589F" w:rsidP="007135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Родител</w:t>
            </w:r>
            <w:proofErr w:type="gramStart"/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ь(</w:t>
            </w:r>
            <w:proofErr w:type="gramEnd"/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законный представитель)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_________</w:t>
            </w:r>
            <w:r w:rsidRPr="00DA47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рождения</w:t>
            </w:r>
            <w:r w:rsidRPr="00DA47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СНИЛС 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Паспорт: серия__________№_______________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Выда</w:t>
            </w: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н(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кем) _____________________________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Выда</w:t>
            </w: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н(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когда)_____________________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Зарегистрирован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адресу:_________________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Проживает фактически:_____________________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Телефоны________________________________</w:t>
            </w:r>
          </w:p>
          <w:p w:rsidR="004E589F" w:rsidRPr="00DA47EB" w:rsidRDefault="004E589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Подпись </w:t>
            </w:r>
            <w:r w:rsidRPr="00DA47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  <w:lang w:val="en-US"/>
              </w:rPr>
              <w:t>V</w:t>
            </w: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</w:t>
            </w:r>
          </w:p>
          <w:p w:rsidR="004E589F" w:rsidRPr="00DA47EB" w:rsidRDefault="004E589F" w:rsidP="007135E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Дата: ____________________</w:t>
            </w:r>
          </w:p>
        </w:tc>
      </w:tr>
    </w:tbl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4E589F" w:rsidRPr="00DA47EB" w:rsidRDefault="004E589F" w:rsidP="004E589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4E589F" w:rsidRPr="00DA47EB" w:rsidRDefault="004E589F" w:rsidP="004E589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E589F" w:rsidRPr="00DA47EB" w:rsidRDefault="004E589F" w:rsidP="004E589F">
      <w:pPr>
        <w:pStyle w:val="msonormalcxspmiddle"/>
        <w:spacing w:before="0" w:beforeAutospacing="0" w:after="0" w:afterAutospacing="0"/>
        <w:ind w:left="5245" w:hanging="5245"/>
        <w:rPr>
          <w:b/>
          <w:bCs/>
          <w:color w:val="000000"/>
          <w:sz w:val="18"/>
          <w:szCs w:val="18"/>
        </w:rPr>
      </w:pPr>
      <w:r w:rsidRPr="00DA47EB">
        <w:rPr>
          <w:b/>
          <w:bCs/>
          <w:color w:val="000000"/>
          <w:sz w:val="18"/>
          <w:szCs w:val="18"/>
        </w:rPr>
        <w:t>Отметка </w:t>
      </w:r>
      <w:r w:rsidRPr="00DA47E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DA47EB">
        <w:rPr>
          <w:b/>
          <w:bCs/>
          <w:color w:val="000000"/>
          <w:sz w:val="18"/>
          <w:szCs w:val="18"/>
        </w:rPr>
        <w:t xml:space="preserve">о получении 2-го экземпляра родителями </w:t>
      </w:r>
      <w:r w:rsidRPr="00DA47EB">
        <w:rPr>
          <w:b/>
          <w:color w:val="000000"/>
          <w:sz w:val="18"/>
          <w:szCs w:val="18"/>
          <w:u w:val="single"/>
          <w:lang w:val="en-US"/>
        </w:rPr>
        <w:t>V</w:t>
      </w:r>
      <w:r w:rsidRPr="00DA47EB">
        <w:rPr>
          <w:b/>
          <w:bCs/>
          <w:color w:val="000000"/>
          <w:sz w:val="18"/>
          <w:szCs w:val="18"/>
        </w:rPr>
        <w:t>_____________________ Дата «______» _______ 202   г</w:t>
      </w:r>
    </w:p>
    <w:p w:rsidR="004E589F" w:rsidRDefault="004E589F" w:rsidP="004E589F">
      <w:pPr>
        <w:pStyle w:val="msonormalcxspmiddle"/>
        <w:spacing w:before="0" w:beforeAutospacing="0" w:after="0" w:afterAutospacing="0"/>
        <w:ind w:left="5245" w:hanging="5245"/>
        <w:rPr>
          <w:b/>
          <w:bCs/>
          <w:color w:val="000000"/>
          <w:sz w:val="20"/>
          <w:szCs w:val="20"/>
          <w:vertAlign w:val="superscript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b/>
          <w:bCs/>
          <w:color w:val="000000"/>
          <w:sz w:val="20"/>
          <w:szCs w:val="20"/>
          <w:vertAlign w:val="superscript"/>
        </w:rPr>
        <w:t>подпись</w:t>
      </w:r>
    </w:p>
    <w:p w:rsidR="004E589F" w:rsidRDefault="004E589F" w:rsidP="004E589F">
      <w:pPr>
        <w:pStyle w:val="a4"/>
        <w:tabs>
          <w:tab w:val="left" w:pos="709"/>
        </w:tabs>
        <w:spacing w:line="240" w:lineRule="auto"/>
        <w:ind w:firstLine="0"/>
        <w:jc w:val="right"/>
        <w:rPr>
          <w:b/>
        </w:rPr>
      </w:pPr>
    </w:p>
    <w:p w:rsidR="004E589F" w:rsidRDefault="004E589F" w:rsidP="004E589F">
      <w:pPr>
        <w:pStyle w:val="a4"/>
        <w:tabs>
          <w:tab w:val="left" w:pos="709"/>
        </w:tabs>
        <w:spacing w:line="240" w:lineRule="auto"/>
        <w:ind w:firstLine="0"/>
        <w:jc w:val="right"/>
        <w:rPr>
          <w:b/>
        </w:rPr>
      </w:pPr>
    </w:p>
    <w:p w:rsidR="004E589F" w:rsidRDefault="004E589F" w:rsidP="004E589F">
      <w:pPr>
        <w:pStyle w:val="a4"/>
        <w:tabs>
          <w:tab w:val="left" w:pos="709"/>
        </w:tabs>
        <w:spacing w:line="240" w:lineRule="auto"/>
        <w:ind w:firstLine="0"/>
        <w:jc w:val="right"/>
        <w:rPr>
          <w:b/>
        </w:rPr>
      </w:pPr>
    </w:p>
    <w:p w:rsidR="000B2486" w:rsidRDefault="004E589F"/>
    <w:sectPr w:rsidR="000B2486" w:rsidSect="004E58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2C3"/>
    <w:multiLevelType w:val="multilevel"/>
    <w:tmpl w:val="0F848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9960E1"/>
    <w:multiLevelType w:val="hybridMultilevel"/>
    <w:tmpl w:val="D0E8E216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74"/>
    <w:rsid w:val="001C0044"/>
    <w:rsid w:val="004E589F"/>
    <w:rsid w:val="00507F73"/>
    <w:rsid w:val="00C6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9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4E589F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4E589F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rsid w:val="004E589F"/>
  </w:style>
  <w:style w:type="paragraph" w:customStyle="1" w:styleId="msonormalcxspmiddle">
    <w:name w:val="msonormalcxspmiddle"/>
    <w:basedOn w:val="a"/>
    <w:rsid w:val="004E589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">
    <w:name w:val="ConsPlusTitle"/>
    <w:uiPriority w:val="99"/>
    <w:rsid w:val="004E58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4E589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E5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basedOn w:val="a"/>
    <w:next w:val="a"/>
    <w:uiPriority w:val="10"/>
    <w:qFormat/>
    <w:rsid w:val="004E589F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7"/>
    <w:uiPriority w:val="10"/>
    <w:rsid w:val="004E589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a6"/>
    <w:uiPriority w:val="10"/>
    <w:qFormat/>
    <w:rsid w:val="004E589F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4E58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9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4E589F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4E589F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rsid w:val="004E589F"/>
  </w:style>
  <w:style w:type="paragraph" w:customStyle="1" w:styleId="msonormalcxspmiddle">
    <w:name w:val="msonormalcxspmiddle"/>
    <w:basedOn w:val="a"/>
    <w:rsid w:val="004E589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">
    <w:name w:val="ConsPlusTitle"/>
    <w:uiPriority w:val="99"/>
    <w:rsid w:val="004E58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4E589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E5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basedOn w:val="a"/>
    <w:next w:val="a"/>
    <w:uiPriority w:val="10"/>
    <w:qFormat/>
    <w:rsid w:val="004E589F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7"/>
    <w:uiPriority w:val="10"/>
    <w:rsid w:val="004E589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a6"/>
    <w:uiPriority w:val="10"/>
    <w:qFormat/>
    <w:rsid w:val="004E589F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4E58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51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3198</Words>
  <Characters>18230</Characters>
  <Application>Microsoft Office Word</Application>
  <DocSecurity>0</DocSecurity>
  <Lines>151</Lines>
  <Paragraphs>42</Paragraphs>
  <ScaleCrop>false</ScaleCrop>
  <Company/>
  <LinksUpToDate>false</LinksUpToDate>
  <CharactersWithSpaces>21386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2022-04-06T10:15:00Z</dcterms:created>
  <dcterms:modified xsi:type="dcterms:W3CDTF">2022-04-06T10:15:00Z</dcterms:modified>
</cp:coreProperties>
</file>